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01D" w:rsidRDefault="00225441">
      <w:r>
        <w:rPr>
          <w:noProof/>
        </w:rPr>
        <w:drawing>
          <wp:anchor distT="0" distB="0" distL="114300" distR="114300" simplePos="0" relativeHeight="251660288" behindDoc="0" locked="0" layoutInCell="1" allowOverlap="1" wp14:anchorId="49784C95" wp14:editId="271ED536">
            <wp:simplePos x="0" y="0"/>
            <wp:positionH relativeFrom="column">
              <wp:posOffset>190500</wp:posOffset>
            </wp:positionH>
            <wp:positionV relativeFrom="paragraph">
              <wp:posOffset>-9525</wp:posOffset>
            </wp:positionV>
            <wp:extent cx="3544570" cy="25908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457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71E026B" wp14:editId="354F979E">
            <wp:simplePos x="0" y="0"/>
            <wp:positionH relativeFrom="column">
              <wp:posOffset>3571875</wp:posOffset>
            </wp:positionH>
            <wp:positionV relativeFrom="paragraph">
              <wp:posOffset>2495550</wp:posOffset>
            </wp:positionV>
            <wp:extent cx="3314065" cy="2714625"/>
            <wp:effectExtent l="0" t="0" r="63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065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5441" w:rsidRDefault="00225441"/>
    <w:p w:rsidR="00225441" w:rsidRDefault="0022544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5B6F94EB" wp14:editId="62B0E9F7">
            <wp:simplePos x="0" y="0"/>
            <wp:positionH relativeFrom="column">
              <wp:posOffset>190500</wp:posOffset>
            </wp:positionH>
            <wp:positionV relativeFrom="paragraph">
              <wp:posOffset>5125085</wp:posOffset>
            </wp:positionV>
            <wp:extent cx="3476625" cy="2853055"/>
            <wp:effectExtent l="0" t="0" r="9525" b="44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2853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25441" w:rsidSect="002254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441"/>
    <w:rsid w:val="00225441"/>
    <w:rsid w:val="006E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5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4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5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4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Brett Kottman</dc:creator>
  <cp:lastModifiedBy>Brett Kottman</cp:lastModifiedBy>
  <cp:revision>1</cp:revision>
  <dcterms:created xsi:type="dcterms:W3CDTF">2015-11-10T13:24:00Z</dcterms:created>
  <dcterms:modified xsi:type="dcterms:W3CDTF">2015-11-10T13:34:00Z</dcterms:modified>
</cp:coreProperties>
</file>